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79D9" w:rsidRPr="00061078" w:rsidRDefault="00B779D9" w:rsidP="00B779D9">
      <w:pPr>
        <w:shd w:val="clear" w:color="auto" w:fill="FFFFFF"/>
        <w:spacing w:after="150" w:line="240" w:lineRule="auto"/>
        <w:outlineLvl w:val="0"/>
        <w:rPr>
          <w:rFonts w:ascii="Montserrat Alternates" w:eastAsia="Times New Roman" w:hAnsi="Montserrat Alternates" w:cs="Times New Roman"/>
          <w:color w:val="003EB8"/>
          <w:kern w:val="36"/>
          <w:sz w:val="48"/>
          <w:szCs w:val="48"/>
          <w:lang w:eastAsia="ru-RU"/>
        </w:rPr>
      </w:pPr>
      <w:r w:rsidRPr="00061078">
        <w:rPr>
          <w:rFonts w:ascii="Montserrat Alternates" w:eastAsia="Times New Roman" w:hAnsi="Montserrat Alternates" w:cs="Times New Roman"/>
          <w:color w:val="003EB8"/>
          <w:kern w:val="36"/>
          <w:sz w:val="48"/>
          <w:szCs w:val="48"/>
          <w:lang w:eastAsia="ru-RU"/>
        </w:rPr>
        <w:t>Электромонтер по ремонту и обслуживанию электрооборудования (по отраслям)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0"/>
        <w:gridCol w:w="1557"/>
        <w:gridCol w:w="3362"/>
      </w:tblGrid>
      <w:tr w:rsidR="0043336C" w:rsidRPr="000950EC" w:rsidTr="0043336C">
        <w:tc>
          <w:tcPr>
            <w:tcW w:w="840" w:type="dxa"/>
          </w:tcPr>
          <w:p w:rsidR="0043336C" w:rsidRPr="000950EC" w:rsidRDefault="0043336C" w:rsidP="00FD6E3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_GoBack"/>
            <w:bookmarkEnd w:id="0"/>
            <w:r w:rsidRPr="000950EC">
              <w:rPr>
                <w:rFonts w:ascii="Times New Roman" w:hAnsi="Times New Roman" w:cs="Times New Roman"/>
                <w:b/>
                <w:sz w:val="28"/>
                <w:szCs w:val="28"/>
              </w:rPr>
              <w:t>Курс</w:t>
            </w:r>
          </w:p>
        </w:tc>
        <w:tc>
          <w:tcPr>
            <w:tcW w:w="1557" w:type="dxa"/>
          </w:tcPr>
          <w:p w:rsidR="0043336C" w:rsidRPr="000950EC" w:rsidRDefault="0043336C" w:rsidP="00FD6E3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50E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Группа </w:t>
            </w:r>
          </w:p>
        </w:tc>
        <w:tc>
          <w:tcPr>
            <w:tcW w:w="3362" w:type="dxa"/>
          </w:tcPr>
          <w:p w:rsidR="0043336C" w:rsidRPr="000950EC" w:rsidRDefault="0043336C" w:rsidP="00FD6E3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50EC">
              <w:rPr>
                <w:rFonts w:ascii="Times New Roman" w:hAnsi="Times New Roman" w:cs="Times New Roman"/>
                <w:b/>
                <w:sz w:val="28"/>
                <w:szCs w:val="28"/>
              </w:rPr>
              <w:t>Бюджет</w:t>
            </w:r>
          </w:p>
        </w:tc>
      </w:tr>
      <w:tr w:rsidR="00B779D9" w:rsidRPr="00A15C4A" w:rsidTr="0043336C">
        <w:tc>
          <w:tcPr>
            <w:tcW w:w="840" w:type="dxa"/>
          </w:tcPr>
          <w:p w:rsidR="00B779D9" w:rsidRPr="00A66067" w:rsidRDefault="00B779D9" w:rsidP="00B779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7" w:type="dxa"/>
          </w:tcPr>
          <w:p w:rsidR="00B779D9" w:rsidRPr="00A66067" w:rsidRDefault="00B779D9" w:rsidP="00B779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ЭМ-23</w:t>
            </w:r>
          </w:p>
        </w:tc>
        <w:tc>
          <w:tcPr>
            <w:tcW w:w="3362" w:type="dxa"/>
          </w:tcPr>
          <w:p w:rsidR="00B779D9" w:rsidRPr="00A15C4A" w:rsidRDefault="00B779D9" w:rsidP="00B779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B779D9" w:rsidRPr="00A15C4A" w:rsidTr="0043336C">
        <w:tc>
          <w:tcPr>
            <w:tcW w:w="840" w:type="dxa"/>
          </w:tcPr>
          <w:p w:rsidR="00B779D9" w:rsidRPr="00A66067" w:rsidRDefault="00B779D9" w:rsidP="00B779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7" w:type="dxa"/>
          </w:tcPr>
          <w:p w:rsidR="00B779D9" w:rsidRPr="00A66067" w:rsidRDefault="00B779D9" w:rsidP="00B779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ЭМ-35</w:t>
            </w:r>
          </w:p>
        </w:tc>
        <w:tc>
          <w:tcPr>
            <w:tcW w:w="3362" w:type="dxa"/>
          </w:tcPr>
          <w:p w:rsidR="00B779D9" w:rsidRDefault="00B779D9" w:rsidP="00B779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:rsidR="008F3CCE" w:rsidRDefault="008F3CCE"/>
    <w:sectPr w:rsidR="008F3C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tserrat Alternate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5AF"/>
    <w:rsid w:val="000950EC"/>
    <w:rsid w:val="0043336C"/>
    <w:rsid w:val="006D45C9"/>
    <w:rsid w:val="008F3CCE"/>
    <w:rsid w:val="00A15C4A"/>
    <w:rsid w:val="00B779D9"/>
    <w:rsid w:val="00C91C96"/>
    <w:rsid w:val="00E935AF"/>
    <w:rsid w:val="00F30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B7320F-B2B3-490C-A08E-3EABD6233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30E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Соколова А.С.</cp:lastModifiedBy>
  <cp:revision>8</cp:revision>
  <dcterms:created xsi:type="dcterms:W3CDTF">2023-10-12T11:28:00Z</dcterms:created>
  <dcterms:modified xsi:type="dcterms:W3CDTF">2023-10-13T09:09:00Z</dcterms:modified>
</cp:coreProperties>
</file>